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F14C66">
        <w:trPr>
          <w:trHeight w:val="600"/>
        </w:trPr>
        <w:tc>
          <w:tcPr>
            <w:tcW w:w="1668" w:type="dxa"/>
            <w:shd w:val="clear" w:color="auto" w:fill="FFCCFF"/>
          </w:tcPr>
          <w:p w:rsidR="00386040" w:rsidRDefault="00A02D51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8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F14C66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женщины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A02D51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A02D51">
        <w:rPr>
          <w:rFonts w:ascii="Times New Roman" w:hAnsi="Times New Roman" w:cs="Times New Roman"/>
          <w:bCs/>
          <w:i/>
          <w:lang w:val="ru-RU"/>
        </w:rPr>
        <w:t xml:space="preserve">                 </w:t>
      </w:r>
      <w:r w:rsidR="00A02D51" w:rsidRPr="0068732B">
        <w:rPr>
          <w:rFonts w:ascii="Times New Roman" w:hAnsi="Times New Roman" w:cs="Times New Roman"/>
          <w:b/>
          <w:bCs/>
          <w:i/>
          <w:highlight w:val="yellow"/>
          <w:lang w:val="ru-RU"/>
        </w:rPr>
        <w:t>40-44  /  45-49</w:t>
      </w:r>
      <w:r w:rsidR="00A02D51" w:rsidRPr="00A02D51">
        <w:rPr>
          <w:rFonts w:ascii="Times New Roman" w:hAnsi="Times New Roman" w:cs="Times New Roman"/>
          <w:b/>
          <w:bCs/>
          <w:i/>
          <w:lang w:val="ru-RU"/>
        </w:rPr>
        <w:t xml:space="preserve"> 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773" w:type="dxa"/>
        <w:tblInd w:w="-1026" w:type="dxa"/>
        <w:tblLook w:val="04A0" w:firstRow="1" w:lastRow="0" w:firstColumn="1" w:lastColumn="0" w:noHBand="0" w:noVBand="1"/>
      </w:tblPr>
      <w:tblGrid>
        <w:gridCol w:w="708"/>
        <w:gridCol w:w="6238"/>
        <w:gridCol w:w="992"/>
        <w:gridCol w:w="1418"/>
        <w:gridCol w:w="1417"/>
      </w:tblGrid>
      <w:tr w:rsidR="004E5C01" w:rsidTr="007D541A">
        <w:tc>
          <w:tcPr>
            <w:tcW w:w="708" w:type="dxa"/>
            <w:vAlign w:val="center"/>
          </w:tcPr>
          <w:p w:rsidR="004E5C01" w:rsidRPr="0042202E" w:rsidRDefault="004E5C01" w:rsidP="00046DEA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8" w:type="dxa"/>
            <w:vAlign w:val="center"/>
          </w:tcPr>
          <w:p w:rsidR="004E5C01" w:rsidRPr="0042202E" w:rsidRDefault="004E5C01" w:rsidP="00046DEA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</w:t>
            </w:r>
            <w:proofErr w:type="gramStart"/>
            <w:r w:rsidRPr="0042202E">
              <w:rPr>
                <w:rStyle w:val="FontStyle82"/>
                <w:b/>
                <w:i/>
              </w:rPr>
              <w:t>я(</w:t>
            </w:r>
            <w:proofErr w:type="gramEnd"/>
            <w:r w:rsidRPr="0042202E">
              <w:rPr>
                <w:rStyle w:val="FontStyle82"/>
                <w:b/>
                <w:i/>
              </w:rPr>
              <w:t>тесты)</w:t>
            </w:r>
          </w:p>
        </w:tc>
        <w:tc>
          <w:tcPr>
            <w:tcW w:w="992" w:type="dxa"/>
            <w:vAlign w:val="center"/>
          </w:tcPr>
          <w:p w:rsidR="004E5C01" w:rsidRPr="0042202E" w:rsidRDefault="004E5C01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4E5C01" w:rsidRPr="0042202E" w:rsidRDefault="004E5C01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4E5C01" w:rsidRPr="0042202E" w:rsidRDefault="004E5C01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E5C01" w:rsidTr="007D541A">
        <w:tc>
          <w:tcPr>
            <w:tcW w:w="708" w:type="dxa"/>
          </w:tcPr>
          <w:p w:rsidR="004E5C01" w:rsidRDefault="004E5C01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8" w:type="dxa"/>
          </w:tcPr>
          <w:p w:rsidR="004E5C01" w:rsidRPr="00CB0BE7" w:rsidRDefault="004E5C01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2" w:type="dxa"/>
          </w:tcPr>
          <w:p w:rsidR="004E5C01" w:rsidRDefault="004E5C01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4E5C01" w:rsidRDefault="004E5C01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4E5C01" w:rsidRDefault="004E5C01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  <w:r>
              <w:rPr>
                <w:rStyle w:val="FontStyle82"/>
              </w:rPr>
              <w:t>1</w:t>
            </w:r>
          </w:p>
        </w:tc>
        <w:tc>
          <w:tcPr>
            <w:tcW w:w="623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B7581A">
              <w:rPr>
                <w:rStyle w:val="FontStyle82"/>
                <w:lang w:val="ru-RU"/>
              </w:rPr>
              <w:t>Бег на 2000 м (мин, с)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D21B9A">
        <w:tc>
          <w:tcPr>
            <w:tcW w:w="708" w:type="dxa"/>
            <w:vMerge w:val="restart"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8" w:type="dxa"/>
            <w:shd w:val="clear" w:color="auto" w:fill="auto"/>
          </w:tcPr>
          <w:p w:rsidR="00960137" w:rsidRPr="00D21B9A" w:rsidRDefault="00D21B9A" w:rsidP="007D541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П</w:t>
            </w:r>
            <w:r w:rsidR="00960137" w:rsidRPr="00D21B9A">
              <w:rPr>
                <w:rStyle w:val="FontStyle82"/>
              </w:rPr>
              <w:t>одтягивание из виса лежа на низкой перекладине 90 см (кол</w:t>
            </w:r>
            <w:r w:rsidR="007D541A" w:rsidRPr="00D21B9A">
              <w:rPr>
                <w:rStyle w:val="FontStyle82"/>
              </w:rPr>
              <w:t>-</w:t>
            </w:r>
            <w:r w:rsidR="00960137" w:rsidRPr="00D21B9A">
              <w:rPr>
                <w:rStyle w:val="FontStyle82"/>
              </w:rPr>
              <w:t>во раз)</w:t>
            </w:r>
          </w:p>
        </w:tc>
        <w:tc>
          <w:tcPr>
            <w:tcW w:w="992" w:type="dxa"/>
            <w:shd w:val="clear" w:color="auto" w:fill="auto"/>
          </w:tcPr>
          <w:p w:rsidR="00960137" w:rsidRPr="00D21B9A" w:rsidRDefault="00960137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960137" w:rsidRPr="00D21B9A" w:rsidRDefault="00960137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960137" w:rsidRPr="00D21B9A" w:rsidRDefault="00960137" w:rsidP="00046DEA">
            <w:pPr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8" w:type="dxa"/>
          </w:tcPr>
          <w:p w:rsidR="00960137" w:rsidRDefault="00D21B9A" w:rsidP="007D541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Style w:val="FontStyle82"/>
                <w:lang w:val="ru-RU"/>
              </w:rPr>
              <w:t>С</w:t>
            </w:r>
            <w:r w:rsidR="00960137" w:rsidRPr="00B7581A">
              <w:rPr>
                <w:rStyle w:val="FontStyle82"/>
                <w:lang w:val="ru-RU"/>
              </w:rPr>
              <w:t>гибание и разгибание рук в упоре лежа на полу (кол</w:t>
            </w:r>
            <w:r w:rsidR="007D541A">
              <w:rPr>
                <w:rStyle w:val="FontStyle82"/>
                <w:lang w:val="ru-RU"/>
              </w:rPr>
              <w:t>-</w:t>
            </w:r>
            <w:r w:rsidR="00960137" w:rsidRPr="00B7581A">
              <w:rPr>
                <w:rStyle w:val="FontStyle82"/>
                <w:lang w:val="ru-RU"/>
              </w:rPr>
              <w:t>во раз)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Align w:val="center"/>
          </w:tcPr>
          <w:p w:rsidR="00960137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B7581A">
              <w:rPr>
                <w:rStyle w:val="FontStyle82"/>
                <w:lang w:val="ru-RU"/>
              </w:rPr>
              <w:t xml:space="preserve">Наклон вперед из </w:t>
            </w:r>
            <w:proofErr w:type="gramStart"/>
            <w:r w:rsidRPr="00B7581A">
              <w:rPr>
                <w:rStyle w:val="FontStyle82"/>
                <w:lang w:val="ru-RU"/>
              </w:rPr>
              <w:t>положения</w:t>
            </w:r>
            <w:proofErr w:type="gramEnd"/>
            <w:r w:rsidRPr="00B7581A">
              <w:rPr>
                <w:rStyle w:val="FontStyle82"/>
                <w:lang w:val="ru-RU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992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5A4F8F" w:rsidTr="007D541A">
        <w:tc>
          <w:tcPr>
            <w:tcW w:w="708" w:type="dxa"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</w:tcPr>
          <w:p w:rsidR="00960137" w:rsidRPr="00CB0BE7" w:rsidRDefault="00960137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Merge w:val="restart"/>
            <w:vAlign w:val="center"/>
          </w:tcPr>
          <w:p w:rsidR="00960137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8" w:type="dxa"/>
            <w:shd w:val="clear" w:color="auto" w:fill="FFFFFF" w:themeFill="background1"/>
          </w:tcPr>
          <w:p w:rsidR="00960137" w:rsidRDefault="00D21B9A" w:rsidP="007D541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Style w:val="FontStyle82"/>
                <w:lang w:val="ru-RU"/>
              </w:rPr>
              <w:t>Бег на лыжах на 2</w:t>
            </w:r>
            <w:r w:rsidR="00960137" w:rsidRPr="00B7581A">
              <w:rPr>
                <w:rStyle w:val="FontStyle82"/>
                <w:lang w:val="ru-RU"/>
              </w:rPr>
              <w:t xml:space="preserve"> км (мин, с)</w:t>
            </w:r>
          </w:p>
        </w:tc>
        <w:tc>
          <w:tcPr>
            <w:tcW w:w="992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Merge/>
            <w:vAlign w:val="center"/>
          </w:tcPr>
          <w:p w:rsidR="00960137" w:rsidRDefault="00960137" w:rsidP="00960137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  <w:shd w:val="clear" w:color="auto" w:fill="D9D9D9" w:themeFill="background1" w:themeFillShade="D9"/>
            <w:vAlign w:val="center"/>
          </w:tcPr>
          <w:p w:rsidR="00960137" w:rsidRPr="0068732B" w:rsidRDefault="0068732B" w:rsidP="00046DEA">
            <w:pPr>
              <w:pStyle w:val="Style22"/>
              <w:widowControl/>
              <w:ind w:left="5" w:hanging="5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</w:rPr>
              <w:t xml:space="preserve">или кросс </w:t>
            </w:r>
            <w:r w:rsidR="00D21B9A">
              <w:rPr>
                <w:rStyle w:val="FontStyle82"/>
                <w:b/>
                <w:i/>
              </w:rPr>
              <w:t xml:space="preserve"> 2</w:t>
            </w:r>
            <w:r w:rsidR="00960137" w:rsidRPr="0068732B">
              <w:rPr>
                <w:rStyle w:val="FontStyle82"/>
                <w:b/>
                <w:i/>
              </w:rPr>
              <w:t xml:space="preserve"> км (бег по пересеченной местности) (мин, с)</w:t>
            </w:r>
            <w:r w:rsidR="007D541A" w:rsidRPr="00B7581A">
              <w:rPr>
                <w:rStyle w:val="FontStyle82"/>
              </w:rPr>
              <w:t xml:space="preserve"> **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Align w:val="center"/>
          </w:tcPr>
          <w:p w:rsidR="00960137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8" w:type="dxa"/>
            <w:vAlign w:val="center"/>
          </w:tcPr>
          <w:p w:rsidR="00960137" w:rsidRDefault="00D94F5C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t>Плавание без учета времени 50 (м)</w:t>
            </w:r>
            <w:r>
              <w:rPr>
                <w:b/>
                <w:i/>
                <w:color w:val="C00000"/>
                <w:sz w:val="22"/>
              </w:rPr>
              <w:t xml:space="preserve"> </w:t>
            </w:r>
            <w:r>
              <w:rPr>
                <w:b/>
                <w:i/>
                <w:color w:val="C00000"/>
                <w:sz w:val="22"/>
                <w:szCs w:val="22"/>
              </w:rPr>
              <w:t>сдается до 01.01.2018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D94F5C" w:rsidRPr="00D94F5C" w:rsidTr="00D94F5C">
        <w:tc>
          <w:tcPr>
            <w:tcW w:w="708" w:type="dxa"/>
            <w:vAlign w:val="center"/>
          </w:tcPr>
          <w:p w:rsidR="00D94F5C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8" w:type="dxa"/>
            <w:shd w:val="clear" w:color="auto" w:fill="D9D9D9" w:themeFill="background1" w:themeFillShade="D9"/>
            <w:vAlign w:val="center"/>
          </w:tcPr>
          <w:p w:rsidR="00D94F5C" w:rsidRDefault="00D94F5C" w:rsidP="00D94F5C">
            <w:pPr>
              <w:pStyle w:val="Style22"/>
              <w:widowControl/>
              <w:ind w:left="5" w:hanging="5"/>
            </w:pPr>
            <w:r>
              <w:t>Плавание 50 (м)</w:t>
            </w:r>
            <w:r w:rsidRPr="00B7581A">
              <w:rPr>
                <w:rStyle w:val="FontStyle82"/>
              </w:rPr>
              <w:t xml:space="preserve"> (мин, 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94F5C" w:rsidRDefault="00D94F5C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D94F5C" w:rsidRDefault="00D94F5C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D94F5C" w:rsidRDefault="00D94F5C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Align w:val="center"/>
          </w:tcPr>
          <w:p w:rsidR="00960137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8" w:type="dxa"/>
          </w:tcPr>
          <w:p w:rsidR="00960137" w:rsidRDefault="00960137" w:rsidP="007D541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E02212">
              <w:rPr>
                <w:rStyle w:val="FontStyle82"/>
                <w:lang w:val="ru-RU"/>
              </w:rPr>
              <w:t xml:space="preserve">Поднимание туловища из </w:t>
            </w:r>
            <w:proofErr w:type="gramStart"/>
            <w:r w:rsidRPr="00E02212">
              <w:rPr>
                <w:rStyle w:val="FontStyle82"/>
                <w:lang w:val="ru-RU"/>
              </w:rPr>
              <w:t>положения</w:t>
            </w:r>
            <w:proofErr w:type="gramEnd"/>
            <w:r w:rsidRPr="00E02212">
              <w:rPr>
                <w:rStyle w:val="FontStyle82"/>
                <w:lang w:val="ru-RU"/>
              </w:rPr>
              <w:t xml:space="preserve"> лёжа на спине (кол</w:t>
            </w:r>
            <w:r w:rsidR="007D541A">
              <w:rPr>
                <w:rStyle w:val="FontStyle82"/>
                <w:lang w:val="ru-RU"/>
              </w:rPr>
              <w:t>-</w:t>
            </w:r>
            <w:r w:rsidRPr="00E02212">
              <w:rPr>
                <w:rStyle w:val="FontStyle82"/>
                <w:lang w:val="ru-RU"/>
              </w:rPr>
              <w:t>во раз за 1 мин)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7D541A" w:rsidRPr="009523D7" w:rsidTr="008A5408">
        <w:tc>
          <w:tcPr>
            <w:tcW w:w="708" w:type="dxa"/>
            <w:vAlign w:val="center"/>
          </w:tcPr>
          <w:p w:rsidR="007D541A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8" w:type="dxa"/>
            <w:shd w:val="clear" w:color="auto" w:fill="D9D9D9" w:themeFill="background1" w:themeFillShade="D9"/>
          </w:tcPr>
          <w:p w:rsidR="007D541A" w:rsidRPr="00E02212" w:rsidRDefault="007D541A" w:rsidP="007D541A">
            <w:pPr>
              <w:rPr>
                <w:rStyle w:val="FontStyle82"/>
                <w:lang w:val="ru-RU"/>
              </w:rPr>
            </w:pPr>
            <w:r w:rsidRPr="007D541A">
              <w:rPr>
                <w:rStyle w:val="FontStyle82"/>
                <w:lang w:val="ru-RU"/>
              </w:rPr>
              <w:t>Туристический поход</w:t>
            </w:r>
            <w:r>
              <w:rPr>
                <w:rStyle w:val="FontStyle82"/>
                <w:lang w:val="ru-RU"/>
              </w:rPr>
              <w:t xml:space="preserve"> с проверкой турист</w:t>
            </w:r>
            <w:proofErr w:type="gramStart"/>
            <w:r>
              <w:rPr>
                <w:rStyle w:val="FontStyle82"/>
                <w:lang w:val="ru-RU"/>
              </w:rPr>
              <w:t>.</w:t>
            </w:r>
            <w:proofErr w:type="gramEnd"/>
            <w:r>
              <w:rPr>
                <w:rStyle w:val="FontStyle82"/>
                <w:lang w:val="ru-RU"/>
              </w:rPr>
              <w:t xml:space="preserve"> </w:t>
            </w:r>
            <w:proofErr w:type="gramStart"/>
            <w:r>
              <w:rPr>
                <w:rStyle w:val="FontStyle82"/>
                <w:lang w:val="ru-RU"/>
              </w:rPr>
              <w:t>н</w:t>
            </w:r>
            <w:proofErr w:type="gramEnd"/>
            <w:r>
              <w:rPr>
                <w:rStyle w:val="FontStyle82"/>
                <w:lang w:val="ru-RU"/>
              </w:rPr>
              <w:t>авыков (5</w:t>
            </w:r>
            <w:r w:rsidRPr="007D541A">
              <w:rPr>
                <w:rStyle w:val="FontStyle82"/>
                <w:lang w:val="ru-RU"/>
              </w:rPr>
              <w:t>км)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D541A" w:rsidRDefault="007D541A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7D541A" w:rsidRDefault="007D541A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D541A" w:rsidRDefault="007D541A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4E5C01" w:rsidTr="007D541A">
        <w:tc>
          <w:tcPr>
            <w:tcW w:w="708" w:type="dxa"/>
            <w:vMerge w:val="restart"/>
            <w:vAlign w:val="center"/>
          </w:tcPr>
          <w:p w:rsidR="00960137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68732B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68732B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60137" w:rsidRPr="0068732B" w:rsidRDefault="00960137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Merge w:val="restart"/>
            <w:vAlign w:val="center"/>
          </w:tcPr>
          <w:p w:rsidR="00960137" w:rsidRDefault="009523D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  <w:bookmarkStart w:id="0" w:name="_GoBack"/>
            <w:bookmarkEnd w:id="0"/>
          </w:p>
        </w:tc>
        <w:tc>
          <w:tcPr>
            <w:tcW w:w="6238" w:type="dxa"/>
            <w:shd w:val="clear" w:color="auto" w:fill="FFFFFF" w:themeFill="background1"/>
          </w:tcPr>
          <w:p w:rsidR="00960137" w:rsidRDefault="00960137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 с опорой локтей о стол или стойку, дистанция 10 м (очки):</w:t>
            </w:r>
          </w:p>
          <w:p w:rsidR="00960137" w:rsidRDefault="00960137" w:rsidP="00046DEA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r>
              <w:rPr>
                <w:rStyle w:val="FontStyle82"/>
              </w:rPr>
              <w:t>из пневматической винтовки с открытым прицелом</w:t>
            </w:r>
          </w:p>
        </w:tc>
        <w:tc>
          <w:tcPr>
            <w:tcW w:w="992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7D541A">
        <w:tc>
          <w:tcPr>
            <w:tcW w:w="708" w:type="dxa"/>
            <w:vMerge/>
            <w:vAlign w:val="center"/>
          </w:tcPr>
          <w:p w:rsidR="00960137" w:rsidRDefault="00960137" w:rsidP="00046DE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8" w:type="dxa"/>
          </w:tcPr>
          <w:p w:rsidR="00960137" w:rsidRDefault="00960137" w:rsidP="00046DEA">
            <w:pPr>
              <w:pStyle w:val="Style22"/>
              <w:widowControl/>
              <w:spacing w:line="274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992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60137" w:rsidRDefault="00960137" w:rsidP="00046DE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60137" w:rsidRPr="009523D7" w:rsidTr="007D541A">
        <w:trPr>
          <w:trHeight w:val="365"/>
        </w:trPr>
        <w:tc>
          <w:tcPr>
            <w:tcW w:w="10773" w:type="dxa"/>
            <w:gridSpan w:val="5"/>
            <w:vAlign w:val="center"/>
          </w:tcPr>
          <w:p w:rsidR="00960137" w:rsidRPr="006526CB" w:rsidRDefault="00960137" w:rsidP="00046DEA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7     серебро – 5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5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3F08"/>
    <w:rsid w:val="0010540B"/>
    <w:rsid w:val="00132F63"/>
    <w:rsid w:val="001E5C9E"/>
    <w:rsid w:val="002E1E92"/>
    <w:rsid w:val="002E612B"/>
    <w:rsid w:val="00353E37"/>
    <w:rsid w:val="00386040"/>
    <w:rsid w:val="0042202E"/>
    <w:rsid w:val="004A4C76"/>
    <w:rsid w:val="004B6DB7"/>
    <w:rsid w:val="004E1293"/>
    <w:rsid w:val="004E5C01"/>
    <w:rsid w:val="004F59EE"/>
    <w:rsid w:val="00537C6D"/>
    <w:rsid w:val="00564BF9"/>
    <w:rsid w:val="005838BC"/>
    <w:rsid w:val="005A4052"/>
    <w:rsid w:val="005A4F8F"/>
    <w:rsid w:val="005E1B0F"/>
    <w:rsid w:val="006059BC"/>
    <w:rsid w:val="006137B8"/>
    <w:rsid w:val="006526CB"/>
    <w:rsid w:val="00662340"/>
    <w:rsid w:val="0068732B"/>
    <w:rsid w:val="0078559E"/>
    <w:rsid w:val="007D541A"/>
    <w:rsid w:val="008A5408"/>
    <w:rsid w:val="008B225F"/>
    <w:rsid w:val="008C6AF2"/>
    <w:rsid w:val="009523D7"/>
    <w:rsid w:val="00960137"/>
    <w:rsid w:val="00A02D51"/>
    <w:rsid w:val="00A71DD2"/>
    <w:rsid w:val="00A92851"/>
    <w:rsid w:val="00A94FB7"/>
    <w:rsid w:val="00AF181B"/>
    <w:rsid w:val="00B568F3"/>
    <w:rsid w:val="00B81948"/>
    <w:rsid w:val="00BB0B2B"/>
    <w:rsid w:val="00BB6F1A"/>
    <w:rsid w:val="00C576F8"/>
    <w:rsid w:val="00CB0BE7"/>
    <w:rsid w:val="00CC0145"/>
    <w:rsid w:val="00D21B9A"/>
    <w:rsid w:val="00D94F5C"/>
    <w:rsid w:val="00DD7934"/>
    <w:rsid w:val="00E03457"/>
    <w:rsid w:val="00EF6C71"/>
    <w:rsid w:val="00F14C66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5</cp:revision>
  <cp:lastPrinted>2016-01-17T10:39:00Z</cp:lastPrinted>
  <dcterms:created xsi:type="dcterms:W3CDTF">2017-08-23T13:48:00Z</dcterms:created>
  <dcterms:modified xsi:type="dcterms:W3CDTF">2017-08-23T14:27:00Z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